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EDE6" w14:textId="77777777" w:rsidR="00AB7220" w:rsidRDefault="003F482A" w:rsidP="009A253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 xml:space="preserve">Опросный лист </w:t>
      </w:r>
      <w:r w:rsidR="00AB7220">
        <w:rPr>
          <w:b/>
          <w:sz w:val="28"/>
        </w:rPr>
        <w:t xml:space="preserve">на </w:t>
      </w:r>
      <w:r w:rsidR="00AB7220" w:rsidRPr="00AB7220">
        <w:rPr>
          <w:b/>
          <w:sz w:val="28"/>
        </w:rPr>
        <w:t>Портальный паллетайзер / укладчик на поддоны</w:t>
      </w:r>
      <w:r w:rsidR="00AB7220" w:rsidRPr="008617E4">
        <w:rPr>
          <w:b/>
          <w:sz w:val="24"/>
        </w:rPr>
        <w:t xml:space="preserve"> </w:t>
      </w:r>
    </w:p>
    <w:p w14:paraId="137A3FEF" w14:textId="7663648C" w:rsidR="00F76D6C" w:rsidRPr="00454C4B" w:rsidRDefault="003F482A" w:rsidP="009A253B">
      <w:pPr>
        <w:jc w:val="center"/>
        <w:rPr>
          <w:b/>
        </w:rPr>
      </w:pPr>
      <w:r>
        <w:rPr>
          <w:b/>
          <w:sz w:val="28"/>
        </w:rPr>
        <w:t xml:space="preserve">для автоматизации </w:t>
      </w:r>
      <w:proofErr w:type="spellStart"/>
      <w:r>
        <w:rPr>
          <w:b/>
          <w:sz w:val="28"/>
        </w:rPr>
        <w:t>паллетирования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1701"/>
        <w:gridCol w:w="1560"/>
        <w:gridCol w:w="1635"/>
        <w:gridCol w:w="96"/>
        <w:gridCol w:w="1524"/>
      </w:tblGrid>
      <w:tr w:rsidR="00F76D6C" w:rsidRPr="00F07905" w14:paraId="3A33B924" w14:textId="77777777" w:rsidTr="00FE48EE">
        <w:tc>
          <w:tcPr>
            <w:tcW w:w="10088" w:type="dxa"/>
            <w:gridSpan w:val="6"/>
            <w:shd w:val="clear" w:color="auto" w:fill="BFBFBF"/>
            <w:vAlign w:val="bottom"/>
          </w:tcPr>
          <w:p w14:paraId="53F35C96" w14:textId="77777777" w:rsidR="00F76D6C" w:rsidRPr="00F07905" w:rsidRDefault="00F76D6C" w:rsidP="00F07905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Информация о заказчике</w:t>
            </w:r>
          </w:p>
        </w:tc>
      </w:tr>
      <w:tr w:rsidR="00F76D6C" w:rsidRPr="00F07905" w14:paraId="2CE351DF" w14:textId="77777777" w:rsidTr="00AB7220">
        <w:tc>
          <w:tcPr>
            <w:tcW w:w="6833" w:type="dxa"/>
            <w:gridSpan w:val="3"/>
            <w:tcBorders>
              <w:right w:val="single" w:sz="4" w:space="0" w:color="auto"/>
            </w:tcBorders>
            <w:vAlign w:val="bottom"/>
          </w:tcPr>
          <w:p w14:paraId="6D525AF7" w14:textId="77777777" w:rsidR="00F76D6C" w:rsidRPr="00F07905" w:rsidRDefault="00F76D6C" w:rsidP="00F07905">
            <w:pPr>
              <w:spacing w:before="120" w:after="120" w:line="240" w:lineRule="auto"/>
            </w:pPr>
            <w:r w:rsidRPr="00F07905">
              <w:t>Наименование предприятия: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vAlign w:val="bottom"/>
          </w:tcPr>
          <w:p w14:paraId="0B789B1D" w14:textId="77777777" w:rsidR="00F76D6C" w:rsidRPr="00F07905" w:rsidRDefault="00F76D6C" w:rsidP="00F07905">
            <w:pPr>
              <w:spacing w:before="120" w:after="120" w:line="240" w:lineRule="auto"/>
            </w:pPr>
            <w:r w:rsidRPr="00F07905">
              <w:t>Тел.:</w:t>
            </w:r>
          </w:p>
        </w:tc>
      </w:tr>
      <w:tr w:rsidR="00F76D6C" w:rsidRPr="00F07905" w14:paraId="6AD321EB" w14:textId="77777777" w:rsidTr="00AB7220">
        <w:tc>
          <w:tcPr>
            <w:tcW w:w="6833" w:type="dxa"/>
            <w:gridSpan w:val="3"/>
            <w:tcBorders>
              <w:right w:val="single" w:sz="4" w:space="0" w:color="auto"/>
            </w:tcBorders>
            <w:vAlign w:val="bottom"/>
          </w:tcPr>
          <w:p w14:paraId="27C8A38B" w14:textId="77777777" w:rsidR="00F76D6C" w:rsidRPr="00F07905" w:rsidRDefault="00F76D6C" w:rsidP="00F07905">
            <w:pPr>
              <w:spacing w:before="120" w:after="120" w:line="240" w:lineRule="auto"/>
            </w:pPr>
            <w:r w:rsidRPr="00F07905">
              <w:t>Контактное лицо: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vAlign w:val="bottom"/>
          </w:tcPr>
          <w:p w14:paraId="5736C291" w14:textId="77777777" w:rsidR="00F76D6C" w:rsidRPr="00F07905" w:rsidRDefault="00F76D6C" w:rsidP="00F07905">
            <w:pPr>
              <w:spacing w:before="120" w:after="120" w:line="240" w:lineRule="auto"/>
            </w:pPr>
            <w:r w:rsidRPr="00F07905">
              <w:rPr>
                <w:lang w:val="en-US"/>
              </w:rPr>
              <w:t>E-mail:</w:t>
            </w:r>
          </w:p>
        </w:tc>
      </w:tr>
      <w:tr w:rsidR="00F76D6C" w:rsidRPr="00F07905" w14:paraId="4CA7A891" w14:textId="77777777" w:rsidTr="00AB7220">
        <w:tc>
          <w:tcPr>
            <w:tcW w:w="6833" w:type="dxa"/>
            <w:gridSpan w:val="3"/>
            <w:tcBorders>
              <w:right w:val="single" w:sz="4" w:space="0" w:color="auto"/>
            </w:tcBorders>
            <w:vAlign w:val="bottom"/>
          </w:tcPr>
          <w:p w14:paraId="40C92E21" w14:textId="77777777" w:rsidR="00F76D6C" w:rsidRPr="00F07905" w:rsidRDefault="00F76D6C" w:rsidP="00F07905">
            <w:pPr>
              <w:spacing w:before="120" w:after="120" w:line="240" w:lineRule="auto"/>
            </w:pPr>
            <w:r w:rsidRPr="00F07905">
              <w:t>Адрес: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vAlign w:val="bottom"/>
          </w:tcPr>
          <w:p w14:paraId="00FB8846" w14:textId="77777777" w:rsidR="00F76D6C" w:rsidRPr="00F07905" w:rsidRDefault="00F76D6C" w:rsidP="00F07905">
            <w:pPr>
              <w:spacing w:before="120" w:after="120" w:line="240" w:lineRule="auto"/>
            </w:pPr>
            <w:r w:rsidRPr="00F07905">
              <w:t>Дата:</w:t>
            </w:r>
          </w:p>
        </w:tc>
      </w:tr>
      <w:tr w:rsidR="00D03646" w:rsidRPr="00F07905" w14:paraId="60D26A14" w14:textId="77777777" w:rsidTr="00EB372D">
        <w:trPr>
          <w:trHeight w:val="181"/>
        </w:trPr>
        <w:tc>
          <w:tcPr>
            <w:tcW w:w="10088" w:type="dxa"/>
            <w:gridSpan w:val="6"/>
            <w:shd w:val="clear" w:color="auto" w:fill="BFBFBF"/>
            <w:vAlign w:val="bottom"/>
          </w:tcPr>
          <w:p w14:paraId="67130C79" w14:textId="6F982312" w:rsidR="00D03646" w:rsidRDefault="00D03646" w:rsidP="00D03646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F07905">
              <w:rPr>
                <w:b/>
                <w:sz w:val="24"/>
              </w:rPr>
              <w:t>Параметры поддона</w:t>
            </w:r>
          </w:p>
        </w:tc>
      </w:tr>
      <w:tr w:rsidR="00D03646" w:rsidRPr="00F07905" w14:paraId="63F112F7" w14:textId="70D20D4E" w:rsidTr="00AB7220">
        <w:trPr>
          <w:trHeight w:val="196"/>
        </w:trPr>
        <w:tc>
          <w:tcPr>
            <w:tcW w:w="3572" w:type="dxa"/>
            <w:vAlign w:val="bottom"/>
          </w:tcPr>
          <w:p w14:paraId="1325D883" w14:textId="3A865F41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Поддон</w:t>
            </w:r>
          </w:p>
        </w:tc>
        <w:tc>
          <w:tcPr>
            <w:tcW w:w="1701" w:type="dxa"/>
            <w:vAlign w:val="bottom"/>
          </w:tcPr>
          <w:p w14:paraId="73D55403" w14:textId="500101E0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П1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47AB7CC" w14:textId="51B1D03B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П2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2DEFCF51" w14:textId="2D8E49D1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П3</w:t>
            </w:r>
          </w:p>
        </w:tc>
        <w:tc>
          <w:tcPr>
            <w:tcW w:w="1620" w:type="dxa"/>
            <w:gridSpan w:val="2"/>
            <w:vAlign w:val="bottom"/>
          </w:tcPr>
          <w:p w14:paraId="4555590E" w14:textId="46B29D5C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П4</w:t>
            </w:r>
          </w:p>
        </w:tc>
      </w:tr>
      <w:tr w:rsidR="00D03646" w:rsidRPr="00F07905" w14:paraId="5EA976FD" w14:textId="38083BE2" w:rsidTr="00AB7220">
        <w:trPr>
          <w:trHeight w:val="240"/>
        </w:trPr>
        <w:tc>
          <w:tcPr>
            <w:tcW w:w="3572" w:type="dxa"/>
            <w:vAlign w:val="bottom"/>
          </w:tcPr>
          <w:p w14:paraId="65D8CE0D" w14:textId="1C65A58D" w:rsidR="00D03646" w:rsidRPr="00FE48EE" w:rsidRDefault="002A74B0" w:rsidP="00D03646">
            <w:pPr>
              <w:spacing w:before="120" w:after="120" w:line="240" w:lineRule="auto"/>
              <w:jc w:val="center"/>
            </w:pPr>
            <w:r>
              <w:t>Стандарт поддона</w:t>
            </w:r>
          </w:p>
        </w:tc>
        <w:tc>
          <w:tcPr>
            <w:tcW w:w="1701" w:type="dxa"/>
            <w:vAlign w:val="bottom"/>
          </w:tcPr>
          <w:p w14:paraId="11DF9726" w14:textId="7777777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276925A" w14:textId="24E8CBCF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4965BA50" w14:textId="71AFDB22" w:rsidR="00D03646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20" w:type="dxa"/>
            <w:gridSpan w:val="2"/>
            <w:vAlign w:val="bottom"/>
          </w:tcPr>
          <w:p w14:paraId="2EEE1F39" w14:textId="77777777" w:rsidR="00D03646" w:rsidRDefault="00D03646" w:rsidP="00D03646">
            <w:pPr>
              <w:spacing w:before="120" w:after="120" w:line="240" w:lineRule="auto"/>
              <w:jc w:val="center"/>
            </w:pPr>
          </w:p>
        </w:tc>
      </w:tr>
      <w:tr w:rsidR="00D03646" w:rsidRPr="00F07905" w14:paraId="0856D946" w14:textId="3E3FF9ED" w:rsidTr="00AB7220">
        <w:trPr>
          <w:trHeight w:val="270"/>
        </w:trPr>
        <w:tc>
          <w:tcPr>
            <w:tcW w:w="3572" w:type="dxa"/>
            <w:vAlign w:val="bottom"/>
          </w:tcPr>
          <w:p w14:paraId="3FE0A63B" w14:textId="69A0E915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Длина, мм</w:t>
            </w:r>
          </w:p>
        </w:tc>
        <w:tc>
          <w:tcPr>
            <w:tcW w:w="1701" w:type="dxa"/>
            <w:vAlign w:val="bottom"/>
          </w:tcPr>
          <w:p w14:paraId="72D168E1" w14:textId="7777777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AE687A6" w14:textId="117C90F3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28560DA9" w14:textId="6E2A6160" w:rsidR="00D03646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20" w:type="dxa"/>
            <w:gridSpan w:val="2"/>
            <w:vAlign w:val="bottom"/>
          </w:tcPr>
          <w:p w14:paraId="3763C0E1" w14:textId="77777777" w:rsidR="00D03646" w:rsidRDefault="00D03646" w:rsidP="00D03646">
            <w:pPr>
              <w:spacing w:before="120" w:after="120" w:line="240" w:lineRule="auto"/>
              <w:jc w:val="center"/>
            </w:pPr>
          </w:p>
        </w:tc>
      </w:tr>
      <w:tr w:rsidR="00D03646" w:rsidRPr="00F07905" w14:paraId="3292D39C" w14:textId="1A8980BE" w:rsidTr="00AB7220">
        <w:trPr>
          <w:trHeight w:val="180"/>
        </w:trPr>
        <w:tc>
          <w:tcPr>
            <w:tcW w:w="3572" w:type="dxa"/>
            <w:vAlign w:val="bottom"/>
          </w:tcPr>
          <w:p w14:paraId="3CA067B2" w14:textId="5D1AAAE9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Ширина, мм</w:t>
            </w:r>
          </w:p>
        </w:tc>
        <w:tc>
          <w:tcPr>
            <w:tcW w:w="1701" w:type="dxa"/>
            <w:vAlign w:val="bottom"/>
          </w:tcPr>
          <w:p w14:paraId="23149D6D" w14:textId="7777777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2B67521F" w14:textId="315B9FF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70B6DEEB" w14:textId="6BB8CB97" w:rsidR="00D03646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20" w:type="dxa"/>
            <w:gridSpan w:val="2"/>
            <w:vAlign w:val="bottom"/>
          </w:tcPr>
          <w:p w14:paraId="281CBC76" w14:textId="77777777" w:rsidR="00D03646" w:rsidRDefault="00D03646" w:rsidP="00D03646">
            <w:pPr>
              <w:spacing w:before="120" w:after="120" w:line="240" w:lineRule="auto"/>
              <w:jc w:val="center"/>
            </w:pPr>
          </w:p>
        </w:tc>
      </w:tr>
      <w:tr w:rsidR="00D03646" w:rsidRPr="00F07905" w14:paraId="77647D81" w14:textId="673B064D" w:rsidTr="00AB7220">
        <w:trPr>
          <w:trHeight w:val="315"/>
        </w:trPr>
        <w:tc>
          <w:tcPr>
            <w:tcW w:w="3572" w:type="dxa"/>
            <w:vAlign w:val="bottom"/>
          </w:tcPr>
          <w:p w14:paraId="4F8AB536" w14:textId="631B9624" w:rsidR="00D03646" w:rsidRPr="00FE48EE" w:rsidRDefault="00D03646" w:rsidP="00D03646">
            <w:pPr>
              <w:spacing w:before="120" w:after="120" w:line="240" w:lineRule="auto"/>
              <w:jc w:val="center"/>
            </w:pPr>
            <w:r w:rsidRPr="00F07905">
              <w:t>Высота, мм</w:t>
            </w:r>
          </w:p>
        </w:tc>
        <w:tc>
          <w:tcPr>
            <w:tcW w:w="1701" w:type="dxa"/>
            <w:vAlign w:val="bottom"/>
          </w:tcPr>
          <w:p w14:paraId="6DBFD004" w14:textId="7777777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1E153FE4" w14:textId="51D4DA19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1756C8DD" w14:textId="7C2121A9" w:rsidR="00D03646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20" w:type="dxa"/>
            <w:gridSpan w:val="2"/>
            <w:vAlign w:val="bottom"/>
          </w:tcPr>
          <w:p w14:paraId="5E6DABCF" w14:textId="77777777" w:rsidR="00D03646" w:rsidRDefault="00D03646" w:rsidP="00D03646">
            <w:pPr>
              <w:spacing w:before="120" w:after="120" w:line="240" w:lineRule="auto"/>
              <w:jc w:val="center"/>
            </w:pPr>
          </w:p>
        </w:tc>
      </w:tr>
      <w:tr w:rsidR="00D03646" w:rsidRPr="00F07905" w14:paraId="022FBBD3" w14:textId="4DDD631A" w:rsidTr="00AB7220">
        <w:trPr>
          <w:trHeight w:val="255"/>
        </w:trPr>
        <w:tc>
          <w:tcPr>
            <w:tcW w:w="3572" w:type="dxa"/>
            <w:vAlign w:val="bottom"/>
          </w:tcPr>
          <w:p w14:paraId="7EC98A26" w14:textId="6347ECF1" w:rsidR="00D03646" w:rsidRPr="00FE48EE" w:rsidRDefault="002A74B0" w:rsidP="00D03646">
            <w:pPr>
              <w:spacing w:before="120" w:after="120" w:line="240" w:lineRule="auto"/>
              <w:jc w:val="center"/>
            </w:pPr>
            <w:r>
              <w:t>Масса</w:t>
            </w:r>
            <w:r w:rsidR="00D03646" w:rsidRPr="00F07905">
              <w:t>, кг</w:t>
            </w:r>
          </w:p>
        </w:tc>
        <w:tc>
          <w:tcPr>
            <w:tcW w:w="1701" w:type="dxa"/>
            <w:vAlign w:val="bottom"/>
          </w:tcPr>
          <w:p w14:paraId="771AB9BC" w14:textId="7777777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01CDD4BF" w14:textId="5960F16D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14C5C553" w14:textId="6E31A683" w:rsidR="00D03646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20" w:type="dxa"/>
            <w:gridSpan w:val="2"/>
            <w:vAlign w:val="bottom"/>
          </w:tcPr>
          <w:p w14:paraId="412FBB3B" w14:textId="77777777" w:rsidR="00D03646" w:rsidRDefault="00D03646" w:rsidP="00D03646">
            <w:pPr>
              <w:spacing w:before="120" w:after="120" w:line="240" w:lineRule="auto"/>
              <w:jc w:val="center"/>
            </w:pPr>
          </w:p>
        </w:tc>
      </w:tr>
      <w:tr w:rsidR="00D03646" w:rsidRPr="00F07905" w14:paraId="5FAAD3D5" w14:textId="59609269" w:rsidTr="00AB7220">
        <w:trPr>
          <w:trHeight w:val="345"/>
        </w:trPr>
        <w:tc>
          <w:tcPr>
            <w:tcW w:w="3572" w:type="dxa"/>
            <w:vAlign w:val="bottom"/>
          </w:tcPr>
          <w:p w14:paraId="74F6548C" w14:textId="1BB68A14" w:rsidR="00D03646" w:rsidRPr="00FE48EE" w:rsidRDefault="00D03646" w:rsidP="00611555">
            <w:pPr>
              <w:spacing w:before="120" w:after="120" w:line="240" w:lineRule="auto"/>
              <w:jc w:val="center"/>
            </w:pPr>
            <w:r w:rsidRPr="00F07905">
              <w:t>Подвоз</w:t>
            </w:r>
            <w:r w:rsidR="00611555">
              <w:t>/отвоз</w:t>
            </w:r>
            <w:r w:rsidRPr="00F07905">
              <w:t xml:space="preserve"> поддона</w:t>
            </w:r>
            <w:r w:rsidR="002A74B0">
              <w:t xml:space="preserve"> (</w:t>
            </w:r>
            <w:proofErr w:type="spellStart"/>
            <w:r w:rsidR="002A74B0">
              <w:t>ов</w:t>
            </w:r>
            <w:proofErr w:type="spellEnd"/>
            <w:r w:rsidR="002A74B0">
              <w:t>)</w:t>
            </w:r>
            <w:r w:rsidRPr="00F07905">
              <w:t xml:space="preserve"> (погрузчик/транспорт)</w:t>
            </w:r>
          </w:p>
        </w:tc>
        <w:tc>
          <w:tcPr>
            <w:tcW w:w="1701" w:type="dxa"/>
            <w:vAlign w:val="bottom"/>
          </w:tcPr>
          <w:p w14:paraId="6B11185C" w14:textId="77777777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9491F5F" w14:textId="1FD5E078" w:rsidR="00D03646" w:rsidRPr="00FE48EE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14:paraId="291682F6" w14:textId="7F9459E2" w:rsidR="00D03646" w:rsidRDefault="00D03646" w:rsidP="00D03646">
            <w:pPr>
              <w:spacing w:before="120" w:after="120" w:line="240" w:lineRule="auto"/>
              <w:jc w:val="center"/>
            </w:pPr>
          </w:p>
        </w:tc>
        <w:tc>
          <w:tcPr>
            <w:tcW w:w="1620" w:type="dxa"/>
            <w:gridSpan w:val="2"/>
            <w:vAlign w:val="bottom"/>
          </w:tcPr>
          <w:p w14:paraId="68DDAF91" w14:textId="77777777" w:rsidR="00D03646" w:rsidRDefault="00D03646" w:rsidP="00D03646">
            <w:pPr>
              <w:spacing w:before="120" w:after="120" w:line="240" w:lineRule="auto"/>
              <w:jc w:val="center"/>
            </w:pPr>
          </w:p>
        </w:tc>
      </w:tr>
      <w:tr w:rsidR="00A27F90" w:rsidRPr="00F07905" w14:paraId="5965F5E9" w14:textId="77777777" w:rsidTr="003C383C">
        <w:trPr>
          <w:trHeight w:val="375"/>
        </w:trPr>
        <w:tc>
          <w:tcPr>
            <w:tcW w:w="10088" w:type="dxa"/>
            <w:gridSpan w:val="6"/>
            <w:shd w:val="clear" w:color="auto" w:fill="BFBFBF"/>
            <w:vAlign w:val="bottom"/>
          </w:tcPr>
          <w:p w14:paraId="04FF838A" w14:textId="514652E1" w:rsidR="00A27F90" w:rsidRPr="003C383C" w:rsidRDefault="003C383C" w:rsidP="00A27F9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83C">
              <w:rPr>
                <w:b/>
                <w:sz w:val="24"/>
                <w:szCs w:val="24"/>
              </w:rPr>
              <w:t>Требования к паллетированию</w:t>
            </w:r>
          </w:p>
        </w:tc>
      </w:tr>
      <w:tr w:rsidR="003C383C" w:rsidRPr="00F07905" w14:paraId="384B5C45" w14:textId="42E66FF2" w:rsidTr="00AB7220">
        <w:trPr>
          <w:trHeight w:val="270"/>
        </w:trPr>
        <w:tc>
          <w:tcPr>
            <w:tcW w:w="3572" w:type="dxa"/>
            <w:shd w:val="clear" w:color="auto" w:fill="auto"/>
            <w:vAlign w:val="bottom"/>
          </w:tcPr>
          <w:p w14:paraId="663FCA93" w14:textId="29BDA8BA" w:rsidR="003C383C" w:rsidRPr="002A74B0" w:rsidRDefault="002A74B0" w:rsidP="002A74B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2A74B0">
              <w:rPr>
                <w:sz w:val="24"/>
                <w:szCs w:val="24"/>
              </w:rPr>
              <w:t>Укладываемый объект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75A5D" w14:textId="2454ED17" w:rsidR="003C383C" w:rsidRPr="002A74B0" w:rsidRDefault="002A74B0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F3BA1D" w14:textId="64CFE4C9" w:rsidR="003C383C" w:rsidRPr="002A74B0" w:rsidRDefault="002A74B0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О2</w:t>
            </w: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3276F489" w14:textId="1E0D2D36" w:rsidR="003C383C" w:rsidRPr="002A74B0" w:rsidRDefault="002A74B0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616F55" w14:textId="6E31B44D" w:rsidR="003C383C" w:rsidRPr="002A74B0" w:rsidRDefault="002A74B0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О4</w:t>
            </w:r>
          </w:p>
        </w:tc>
      </w:tr>
      <w:tr w:rsidR="003C383C" w:rsidRPr="00F07905" w14:paraId="43B9C0BD" w14:textId="63F61C75" w:rsidTr="00AB7220">
        <w:trPr>
          <w:trHeight w:val="255"/>
        </w:trPr>
        <w:tc>
          <w:tcPr>
            <w:tcW w:w="3572" w:type="dxa"/>
            <w:shd w:val="clear" w:color="auto" w:fill="auto"/>
            <w:vAlign w:val="bottom"/>
          </w:tcPr>
          <w:p w14:paraId="01DE2EE5" w14:textId="2F4FFE48" w:rsidR="003C383C" w:rsidRPr="002A74B0" w:rsidRDefault="002A74B0" w:rsidP="00E87F8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груза</w:t>
            </w:r>
            <w:r w:rsidR="00E87F85">
              <w:rPr>
                <w:sz w:val="24"/>
                <w:szCs w:val="24"/>
              </w:rPr>
              <w:t xml:space="preserve"> (мешок, бочка и т.п.)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2AD89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329BCF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02717386" w14:textId="73CFDBDD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3AE9828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83C" w:rsidRPr="00F07905" w14:paraId="3E17ACE4" w14:textId="4DEEE96B" w:rsidTr="00AB7220">
        <w:trPr>
          <w:trHeight w:val="285"/>
        </w:trPr>
        <w:tc>
          <w:tcPr>
            <w:tcW w:w="3572" w:type="dxa"/>
            <w:shd w:val="clear" w:color="auto" w:fill="auto"/>
            <w:vAlign w:val="bottom"/>
          </w:tcPr>
          <w:p w14:paraId="27FA0828" w14:textId="409062CC" w:rsidR="003C383C" w:rsidRPr="002A74B0" w:rsidRDefault="002A74B0" w:rsidP="00E87F8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груза</w:t>
            </w:r>
            <w:r w:rsidR="00E87F85">
              <w:rPr>
                <w:sz w:val="24"/>
                <w:szCs w:val="24"/>
              </w:rPr>
              <w:t>, мм (</w:t>
            </w:r>
            <w:proofErr w:type="spellStart"/>
            <w:r w:rsidR="00E87F85">
              <w:rPr>
                <w:sz w:val="24"/>
                <w:szCs w:val="24"/>
              </w:rPr>
              <w:t>ДхШхВ</w:t>
            </w:r>
            <w:proofErr w:type="spellEnd"/>
            <w:r w:rsidR="00E87F8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310EAC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05CC09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627B13D4" w14:textId="3C6FB880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617D9A71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83C" w:rsidRPr="00F07905" w14:paraId="5DD89F89" w14:textId="75CD972E" w:rsidTr="00AB7220">
        <w:trPr>
          <w:trHeight w:val="315"/>
        </w:trPr>
        <w:tc>
          <w:tcPr>
            <w:tcW w:w="3572" w:type="dxa"/>
            <w:shd w:val="clear" w:color="auto" w:fill="auto"/>
            <w:vAlign w:val="bottom"/>
          </w:tcPr>
          <w:p w14:paraId="5AB14609" w14:textId="2BB448C9" w:rsidR="003C383C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груза,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341F8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E836E3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04D1A6BD" w14:textId="626DB5E6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6B2DAF80" w14:textId="77777777" w:rsidR="003C383C" w:rsidRPr="002A74B0" w:rsidRDefault="003C383C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F85" w:rsidRPr="00F07905" w14:paraId="20E73F8F" w14:textId="77777777" w:rsidTr="00AB7220">
        <w:trPr>
          <w:trHeight w:val="360"/>
        </w:trPr>
        <w:tc>
          <w:tcPr>
            <w:tcW w:w="3572" w:type="dxa"/>
            <w:shd w:val="clear" w:color="auto" w:fill="auto"/>
            <w:vAlign w:val="bottom"/>
          </w:tcPr>
          <w:p w14:paraId="685CA2DC" w14:textId="1583A60C" w:rsidR="00E87F85" w:rsidRPr="00E87F85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 ярусе (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44E0AF5C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AB4234D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6BBB3ABB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08C8F838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F85" w:rsidRPr="00F07905" w14:paraId="75168C88" w14:textId="77777777" w:rsidTr="00AB7220">
        <w:trPr>
          <w:trHeight w:val="285"/>
        </w:trPr>
        <w:tc>
          <w:tcPr>
            <w:tcW w:w="3572" w:type="dxa"/>
            <w:shd w:val="clear" w:color="auto" w:fill="auto"/>
            <w:vAlign w:val="bottom"/>
          </w:tcPr>
          <w:p w14:paraId="4369F8DA" w14:textId="6868C9C8" w:rsidR="00E87F85" w:rsidRDefault="00EC09E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ярусов,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37C9E9B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EDD9139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45192DA5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1F8E92E" w14:textId="77777777" w:rsidR="00E87F85" w:rsidRPr="002A74B0" w:rsidRDefault="00E87F85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9E3" w:rsidRPr="00F07905" w14:paraId="456713DC" w14:textId="77777777" w:rsidTr="00AB7220">
        <w:trPr>
          <w:trHeight w:val="435"/>
        </w:trPr>
        <w:tc>
          <w:tcPr>
            <w:tcW w:w="3572" w:type="dxa"/>
            <w:shd w:val="clear" w:color="auto" w:fill="auto"/>
            <w:vAlign w:val="bottom"/>
          </w:tcPr>
          <w:p w14:paraId="072B735D" w14:textId="6A620E34" w:rsidR="00EC09E3" w:rsidRDefault="00EC09E3" w:rsidP="00EC09E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м/у ярусами (+/-т)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55B21" w14:textId="77777777" w:rsidR="00EC09E3" w:rsidRPr="002A74B0" w:rsidRDefault="00EC09E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7B5B822" w14:textId="77777777" w:rsidR="00EC09E3" w:rsidRPr="002A74B0" w:rsidRDefault="00EC09E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4165E491" w14:textId="77777777" w:rsidR="00EC09E3" w:rsidRPr="002A74B0" w:rsidRDefault="00EC09E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7CFE5DF2" w14:textId="77777777" w:rsidR="00EC09E3" w:rsidRPr="002A74B0" w:rsidRDefault="00EC09E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67A3" w:rsidRPr="00F07905" w14:paraId="3C119E19" w14:textId="77777777" w:rsidTr="00AB7220">
        <w:trPr>
          <w:trHeight w:val="435"/>
        </w:trPr>
        <w:tc>
          <w:tcPr>
            <w:tcW w:w="3572" w:type="dxa"/>
            <w:shd w:val="clear" w:color="auto" w:fill="auto"/>
            <w:vAlign w:val="bottom"/>
          </w:tcPr>
          <w:p w14:paraId="058EE98F" w14:textId="31550655" w:rsidR="00AB7220" w:rsidRDefault="001267A3" w:rsidP="00D21F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t xml:space="preserve">Требуемая производительность, </w:t>
            </w:r>
            <w:proofErr w:type="spellStart"/>
            <w:r>
              <w:t>шт</w:t>
            </w:r>
            <w:proofErr w:type="spellEnd"/>
            <w:r>
              <w:t>/ч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2BE2F" w14:textId="77777777" w:rsidR="001267A3" w:rsidRPr="002A74B0" w:rsidRDefault="001267A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C66E37F" w14:textId="77777777" w:rsidR="001267A3" w:rsidRPr="002A74B0" w:rsidRDefault="001267A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bottom"/>
          </w:tcPr>
          <w:p w14:paraId="5232517B" w14:textId="77777777" w:rsidR="001267A3" w:rsidRPr="002A74B0" w:rsidRDefault="001267A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6F6CCD6C" w14:textId="77777777" w:rsidR="001267A3" w:rsidRPr="002A74B0" w:rsidRDefault="001267A3" w:rsidP="00A27F9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4EF513B" w14:textId="77777777" w:rsidR="00D21FC5" w:rsidRDefault="00D21FC5">
      <w: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4"/>
        <w:gridCol w:w="5044"/>
      </w:tblGrid>
      <w:tr w:rsidR="003C383C" w:rsidRPr="00F07905" w14:paraId="226F4907" w14:textId="77777777" w:rsidTr="00FE48EE">
        <w:trPr>
          <w:trHeight w:val="300"/>
        </w:trPr>
        <w:tc>
          <w:tcPr>
            <w:tcW w:w="10088" w:type="dxa"/>
            <w:gridSpan w:val="2"/>
            <w:shd w:val="clear" w:color="auto" w:fill="BFBFBF"/>
            <w:vAlign w:val="bottom"/>
          </w:tcPr>
          <w:p w14:paraId="16A3BBFB" w14:textId="77C03CF4" w:rsidR="003C383C" w:rsidRPr="00F07905" w:rsidRDefault="003C383C" w:rsidP="00A27F90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F07905">
              <w:rPr>
                <w:b/>
                <w:sz w:val="24"/>
              </w:rPr>
              <w:lastRenderedPageBreak/>
              <w:t>Характеристики зоны размещения</w:t>
            </w:r>
          </w:p>
        </w:tc>
      </w:tr>
      <w:tr w:rsidR="00A27F90" w:rsidRPr="00F07905" w14:paraId="55ED074B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3797CF00" w14:textId="77777777" w:rsidR="00A27F90" w:rsidRPr="00F07905" w:rsidRDefault="00A27F90" w:rsidP="00A27F90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 xml:space="preserve">Место размещения: 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На улице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В помещении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В блоке укрытии</w:t>
            </w:r>
          </w:p>
        </w:tc>
      </w:tr>
      <w:tr w:rsidR="00A27F90" w:rsidRPr="00F07905" w14:paraId="367CC0C6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013DAF5A" w14:textId="77777777" w:rsidR="00A27F90" w:rsidRPr="00F07905" w:rsidRDefault="00A27F90" w:rsidP="00A27F90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Высота потолка, м</w:t>
            </w:r>
            <w:r w:rsidRPr="00F07905">
              <w:tab/>
              <w:t>_____________</w:t>
            </w:r>
          </w:p>
        </w:tc>
      </w:tr>
      <w:tr w:rsidR="00A27F90" w:rsidRPr="00F07905" w14:paraId="6AE81562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6AFC44CB" w14:textId="77777777" w:rsidR="00A27F90" w:rsidRPr="00F07905" w:rsidRDefault="00A27F90" w:rsidP="00A27F90">
            <w:pPr>
              <w:tabs>
                <w:tab w:val="left" w:pos="3556"/>
                <w:tab w:val="left" w:pos="5264"/>
                <w:tab w:val="left" w:pos="6938"/>
              </w:tabs>
              <w:spacing w:before="120" w:after="120" w:line="240" w:lineRule="auto"/>
            </w:pPr>
            <w:r w:rsidRPr="00F07905">
              <w:t xml:space="preserve">Окружающая температура, </w:t>
            </w:r>
            <w:r w:rsidRPr="00F07905">
              <w:rPr>
                <w:vertAlign w:val="superscript"/>
              </w:rPr>
              <w:t>0</w:t>
            </w:r>
            <w:r w:rsidRPr="00F07905">
              <w:t>С</w:t>
            </w:r>
            <w:r w:rsidRPr="00F07905">
              <w:tab/>
              <w:t>мин._______</w:t>
            </w:r>
            <w:r w:rsidRPr="00F07905">
              <w:tab/>
              <w:t>норм._______</w:t>
            </w:r>
            <w:r w:rsidRPr="00F07905">
              <w:tab/>
              <w:t>макс._______</w:t>
            </w:r>
          </w:p>
        </w:tc>
      </w:tr>
      <w:tr w:rsidR="00A27F90" w:rsidRPr="00F07905" w14:paraId="5AD99480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0A7C3A69" w14:textId="77777777" w:rsidR="00A27F90" w:rsidRPr="00F07905" w:rsidRDefault="00A27F90" w:rsidP="00A27F90">
            <w:pPr>
              <w:tabs>
                <w:tab w:val="left" w:pos="3556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Напряжение питания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- 220 В 50 Гц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- 380 В 50 Гц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Другое_______________</w:t>
            </w:r>
          </w:p>
        </w:tc>
      </w:tr>
      <w:tr w:rsidR="00A27F90" w:rsidRPr="00F07905" w14:paraId="40C21B7E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12DCEECE" w14:textId="77777777" w:rsidR="00A27F90" w:rsidRPr="00F07905" w:rsidRDefault="00A27F90" w:rsidP="00A27F90">
            <w:pPr>
              <w:tabs>
                <w:tab w:val="left" w:pos="3539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t>Сжатый воздух</w:t>
            </w:r>
            <w:r w:rsidRPr="00F07905"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Нет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Да, 6 бар </w:t>
            </w:r>
            <w:r w:rsidRPr="00F07905">
              <w:rPr>
                <w:sz w:val="20"/>
                <w:szCs w:val="20"/>
              </w:rPr>
              <w:tab/>
            </w: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Да, _____бар</w:t>
            </w:r>
          </w:p>
        </w:tc>
      </w:tr>
      <w:tr w:rsidR="00A27F90" w:rsidRPr="00F07905" w14:paraId="786A07B1" w14:textId="77777777" w:rsidTr="00FE48EE">
        <w:trPr>
          <w:trHeight w:val="567"/>
        </w:trPr>
        <w:tc>
          <w:tcPr>
            <w:tcW w:w="10088" w:type="dxa"/>
            <w:gridSpan w:val="2"/>
            <w:vAlign w:val="bottom"/>
          </w:tcPr>
          <w:p w14:paraId="71A595A0" w14:textId="77777777" w:rsidR="00A27F90" w:rsidRPr="00F07905" w:rsidRDefault="00A27F90" w:rsidP="00A27F90">
            <w:pPr>
              <w:spacing w:before="120" w:after="120" w:line="240" w:lineRule="auto"/>
            </w:pPr>
            <w:r w:rsidRPr="00F07905">
              <w:t>Класс взрывоопасной зоны по ПУЭ</w:t>
            </w:r>
            <w:r w:rsidRPr="00F07905">
              <w:tab/>
              <w:t>_____________</w:t>
            </w:r>
          </w:p>
        </w:tc>
      </w:tr>
      <w:tr w:rsidR="00A27F90" w:rsidRPr="00F07905" w14:paraId="62EF866B" w14:textId="77777777" w:rsidTr="00FE48EE">
        <w:tc>
          <w:tcPr>
            <w:tcW w:w="10088" w:type="dxa"/>
            <w:gridSpan w:val="2"/>
            <w:shd w:val="clear" w:color="auto" w:fill="BFBFBF"/>
          </w:tcPr>
          <w:p w14:paraId="16B61926" w14:textId="77777777" w:rsidR="00A27F90" w:rsidRPr="00F07905" w:rsidRDefault="00A27F90" w:rsidP="00A27F90">
            <w:pPr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Дополнительные опции</w:t>
            </w:r>
          </w:p>
        </w:tc>
      </w:tr>
      <w:tr w:rsidR="00A27F90" w:rsidRPr="00F07905" w14:paraId="1C059FDB" w14:textId="77777777" w:rsidTr="00AB7220">
        <w:trPr>
          <w:trHeight w:val="567"/>
        </w:trPr>
        <w:tc>
          <w:tcPr>
            <w:tcW w:w="5044" w:type="dxa"/>
          </w:tcPr>
          <w:p w14:paraId="1A0498E1" w14:textId="4644850B" w:rsidR="00A27F90" w:rsidRPr="00F07905" w:rsidRDefault="00A27F90" w:rsidP="003C383C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</w:t>
            </w:r>
            <w:r w:rsidR="00E8265E" w:rsidRPr="00F07905">
              <w:rPr>
                <w:sz w:val="20"/>
                <w:szCs w:val="20"/>
              </w:rPr>
              <w:t>Система нанесения этикеток</w:t>
            </w:r>
            <w:r w:rsidR="003C383C">
              <w:rPr>
                <w:sz w:val="20"/>
                <w:szCs w:val="20"/>
              </w:rPr>
              <w:t xml:space="preserve"> на поддон</w:t>
            </w:r>
          </w:p>
        </w:tc>
        <w:tc>
          <w:tcPr>
            <w:tcW w:w="5044" w:type="dxa"/>
          </w:tcPr>
          <w:p w14:paraId="3D69B9B1" w14:textId="1CDC7BB9" w:rsidR="00A27F90" w:rsidRPr="00F07905" w:rsidRDefault="00A27F9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</w:t>
            </w:r>
            <w:r w:rsidR="00E8265E" w:rsidRPr="00F07905">
              <w:rPr>
                <w:sz w:val="20"/>
                <w:szCs w:val="20"/>
              </w:rPr>
              <w:t xml:space="preserve">Система транспортировки </w:t>
            </w:r>
            <w:r w:rsidR="00E8265E">
              <w:rPr>
                <w:sz w:val="20"/>
                <w:szCs w:val="20"/>
              </w:rPr>
              <w:t>продукта</w:t>
            </w:r>
            <w:r w:rsidR="00E8265E" w:rsidRPr="00F07905">
              <w:rPr>
                <w:sz w:val="20"/>
                <w:szCs w:val="20"/>
              </w:rPr>
              <w:t>/поддонов</w:t>
            </w:r>
          </w:p>
        </w:tc>
      </w:tr>
      <w:tr w:rsidR="00A27F90" w:rsidRPr="00F07905" w14:paraId="331A124D" w14:textId="77777777" w:rsidTr="00AB7220">
        <w:trPr>
          <w:trHeight w:val="567"/>
        </w:trPr>
        <w:tc>
          <w:tcPr>
            <w:tcW w:w="5044" w:type="dxa"/>
          </w:tcPr>
          <w:p w14:paraId="1ED26542" w14:textId="3EF17A18" w:rsidR="00A27F90" w:rsidRPr="00F07905" w:rsidRDefault="00A27F9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</w:t>
            </w:r>
            <w:r w:rsidR="00E8265E" w:rsidRPr="00F07905">
              <w:rPr>
                <w:sz w:val="20"/>
                <w:szCs w:val="20"/>
              </w:rPr>
              <w:t>Система печати</w:t>
            </w:r>
          </w:p>
        </w:tc>
        <w:tc>
          <w:tcPr>
            <w:tcW w:w="5044" w:type="dxa"/>
            <w:vAlign w:val="center"/>
          </w:tcPr>
          <w:p w14:paraId="08836082" w14:textId="70203C6D" w:rsidR="00A27F90" w:rsidRPr="00F07905" w:rsidRDefault="00E8265E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8265E">
              <w:rPr>
                <w:sz w:val="20"/>
                <w:szCs w:val="20"/>
              </w:rPr>
              <w:t>- Система</w:t>
            </w:r>
            <w:r>
              <w:rPr>
                <w:sz w:val="20"/>
                <w:szCs w:val="20"/>
              </w:rPr>
              <w:t xml:space="preserve"> обмотки стрейч плёнкой</w:t>
            </w:r>
          </w:p>
        </w:tc>
      </w:tr>
      <w:tr w:rsidR="00AB7220" w:rsidRPr="00F07905" w14:paraId="6F7EB5CD" w14:textId="77777777" w:rsidTr="00237382">
        <w:trPr>
          <w:trHeight w:val="567"/>
        </w:trPr>
        <w:tc>
          <w:tcPr>
            <w:tcW w:w="5044" w:type="dxa"/>
          </w:tcPr>
          <w:p w14:paraId="59489D7A" w14:textId="77777777" w:rsidR="00AB7220" w:rsidRPr="00F07905" w:rsidRDefault="00AB722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Магазин поддонов, Количество поддонов в магазине _________ шт.</w:t>
            </w:r>
          </w:p>
        </w:tc>
        <w:tc>
          <w:tcPr>
            <w:tcW w:w="5044" w:type="dxa"/>
          </w:tcPr>
          <w:p w14:paraId="18903645" w14:textId="5B772190" w:rsidR="00AB7220" w:rsidRPr="00F07905" w:rsidRDefault="00AB7220" w:rsidP="00E8265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proofErr w:type="spellStart"/>
            <w:r>
              <w:t>Взрывозащита</w:t>
            </w:r>
            <w:proofErr w:type="spellEnd"/>
            <w:r>
              <w:tab/>
            </w:r>
          </w:p>
        </w:tc>
      </w:tr>
      <w:tr w:rsidR="00A27F90" w:rsidRPr="00F07905" w14:paraId="07D4F9ED" w14:textId="77777777" w:rsidTr="00FE48EE">
        <w:trPr>
          <w:trHeight w:val="567"/>
        </w:trPr>
        <w:tc>
          <w:tcPr>
            <w:tcW w:w="10088" w:type="dxa"/>
            <w:gridSpan w:val="2"/>
          </w:tcPr>
          <w:p w14:paraId="568D5A7B" w14:textId="77777777" w:rsidR="00A27F90" w:rsidRPr="00F07905" w:rsidRDefault="00A27F90" w:rsidP="00A27F90">
            <w:pPr>
              <w:tabs>
                <w:tab w:val="left" w:pos="3573"/>
                <w:tab w:val="left" w:pos="5230"/>
                <w:tab w:val="left" w:pos="6938"/>
              </w:tabs>
              <w:spacing w:before="120" w:after="0" w:line="240" w:lineRule="auto"/>
            </w:pPr>
            <w:r w:rsidRPr="00F07905">
              <w:rPr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905">
              <w:rPr>
                <w:sz w:val="20"/>
                <w:szCs w:val="20"/>
              </w:rPr>
              <w:instrText xml:space="preserve"> FORMCHECKBOX </w:instrText>
            </w:r>
            <w:r w:rsidR="00CF78C7">
              <w:rPr>
                <w:sz w:val="20"/>
                <w:szCs w:val="20"/>
              </w:rPr>
            </w:r>
            <w:r w:rsidR="00CF78C7">
              <w:rPr>
                <w:sz w:val="20"/>
                <w:szCs w:val="20"/>
              </w:rPr>
              <w:fldChar w:fldCharType="separate"/>
            </w:r>
            <w:r w:rsidRPr="00F07905">
              <w:rPr>
                <w:sz w:val="20"/>
                <w:szCs w:val="20"/>
              </w:rPr>
              <w:fldChar w:fldCharType="end"/>
            </w:r>
            <w:r w:rsidRPr="00F07905">
              <w:rPr>
                <w:sz w:val="20"/>
                <w:szCs w:val="20"/>
              </w:rPr>
              <w:t xml:space="preserve"> - Интеграция с АСУ, Интерфейс _____________, Протокол ______________</w:t>
            </w:r>
          </w:p>
        </w:tc>
      </w:tr>
      <w:tr w:rsidR="00EC09E3" w:rsidRPr="00F07905" w14:paraId="4EC8DEF5" w14:textId="77777777" w:rsidTr="00FE48EE">
        <w:trPr>
          <w:trHeight w:val="567"/>
        </w:trPr>
        <w:tc>
          <w:tcPr>
            <w:tcW w:w="10088" w:type="dxa"/>
            <w:gridSpan w:val="2"/>
            <w:shd w:val="clear" w:color="auto" w:fill="BFBFBF"/>
          </w:tcPr>
          <w:p w14:paraId="1084B964" w14:textId="6372D398" w:rsidR="00EC09E3" w:rsidRPr="00F07905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Схемы укладки ярусов (укажите схематически, если требуется</w:t>
            </w:r>
            <w:r w:rsidR="00DC44AF" w:rsidRPr="00DC44AF">
              <w:rPr>
                <w:b/>
                <w:sz w:val="24"/>
              </w:rPr>
              <w:t xml:space="preserve"> </w:t>
            </w:r>
            <w:r w:rsidR="00DC44AF">
              <w:rPr>
                <w:b/>
                <w:sz w:val="24"/>
              </w:rPr>
              <w:t>или приложите схему</w:t>
            </w:r>
            <w:r>
              <w:rPr>
                <w:b/>
                <w:sz w:val="24"/>
              </w:rPr>
              <w:t>)</w:t>
            </w:r>
          </w:p>
        </w:tc>
      </w:tr>
      <w:tr w:rsidR="00EC09E3" w:rsidRPr="00F07905" w14:paraId="5F48626B" w14:textId="77777777" w:rsidTr="00D21FC5">
        <w:trPr>
          <w:trHeight w:val="2606"/>
        </w:trPr>
        <w:tc>
          <w:tcPr>
            <w:tcW w:w="10088" w:type="dxa"/>
            <w:gridSpan w:val="2"/>
            <w:tcBorders>
              <w:bottom w:val="single" w:sz="4" w:space="0" w:color="auto"/>
            </w:tcBorders>
          </w:tcPr>
          <w:p w14:paraId="3BA90C44" w14:textId="77777777" w:rsidR="00EC09E3" w:rsidRPr="00F07905" w:rsidRDefault="00EC09E3" w:rsidP="00EE6CF7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  <w:tr w:rsidR="00EC09E3" w:rsidRPr="00F07905" w14:paraId="6C9053BA" w14:textId="77777777" w:rsidTr="00EE6CF7">
        <w:trPr>
          <w:trHeight w:val="567"/>
        </w:trPr>
        <w:tc>
          <w:tcPr>
            <w:tcW w:w="10088" w:type="dxa"/>
            <w:gridSpan w:val="2"/>
            <w:shd w:val="clear" w:color="auto" w:fill="BFBFBF"/>
          </w:tcPr>
          <w:p w14:paraId="0ABF6B9E" w14:textId="77777777" w:rsidR="00EC09E3" w:rsidRPr="00F07905" w:rsidRDefault="00EC09E3" w:rsidP="00EE6CF7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Дополнительные требования</w:t>
            </w:r>
          </w:p>
        </w:tc>
      </w:tr>
      <w:tr w:rsidR="00EC09E3" w:rsidRPr="00F07905" w14:paraId="24BA0525" w14:textId="77777777" w:rsidTr="00FE48EE">
        <w:trPr>
          <w:trHeight w:val="567"/>
        </w:trPr>
        <w:tc>
          <w:tcPr>
            <w:tcW w:w="10088" w:type="dxa"/>
            <w:gridSpan w:val="2"/>
          </w:tcPr>
          <w:p w14:paraId="0B1E4E99" w14:textId="77777777" w:rsidR="00EC09E3" w:rsidRPr="00F07905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  <w:tr w:rsidR="00EC09E3" w:rsidRPr="00F07905" w14:paraId="12245E19" w14:textId="77777777" w:rsidTr="00FE48EE">
        <w:trPr>
          <w:trHeight w:val="567"/>
        </w:trPr>
        <w:tc>
          <w:tcPr>
            <w:tcW w:w="10088" w:type="dxa"/>
            <w:gridSpan w:val="2"/>
          </w:tcPr>
          <w:p w14:paraId="0F6433D0" w14:textId="77777777" w:rsidR="00EC09E3" w:rsidRPr="00F07905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  <w:tr w:rsidR="00EC09E3" w:rsidRPr="00F07905" w14:paraId="1E0C3451" w14:textId="77777777" w:rsidTr="00FE48EE">
        <w:trPr>
          <w:trHeight w:val="567"/>
        </w:trPr>
        <w:tc>
          <w:tcPr>
            <w:tcW w:w="10088" w:type="dxa"/>
            <w:gridSpan w:val="2"/>
          </w:tcPr>
          <w:p w14:paraId="183AAD04" w14:textId="77777777" w:rsidR="00EC09E3" w:rsidRPr="00F07905" w:rsidRDefault="00EC09E3" w:rsidP="00EC09E3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</w:pPr>
          </w:p>
        </w:tc>
      </w:tr>
    </w:tbl>
    <w:p w14:paraId="553FD44D" w14:textId="77777777" w:rsidR="00F76D6C" w:rsidRDefault="00F76D6C" w:rsidP="009A253B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8"/>
      </w:tblGrid>
      <w:tr w:rsidR="00F76D6C" w:rsidRPr="00F07905" w14:paraId="4E72102E" w14:textId="77777777" w:rsidTr="00EC09E3">
        <w:trPr>
          <w:trHeight w:val="567"/>
        </w:trPr>
        <w:tc>
          <w:tcPr>
            <w:tcW w:w="10088" w:type="dxa"/>
            <w:shd w:val="clear" w:color="auto" w:fill="BFBFBF"/>
          </w:tcPr>
          <w:p w14:paraId="0CC075C0" w14:textId="77777777" w:rsidR="00F76D6C" w:rsidRPr="00F07905" w:rsidRDefault="00F76D6C" w:rsidP="00F07905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b/>
              </w:rPr>
            </w:pPr>
            <w:r w:rsidRPr="00F07905">
              <w:rPr>
                <w:b/>
                <w:sz w:val="24"/>
              </w:rPr>
              <w:t>Дальнейшая информация</w:t>
            </w:r>
          </w:p>
        </w:tc>
      </w:tr>
      <w:tr w:rsidR="00F76D6C" w:rsidRPr="00F07905" w14:paraId="1CEC0861" w14:textId="77777777" w:rsidTr="00EC09E3">
        <w:trPr>
          <w:trHeight w:val="567"/>
        </w:trPr>
        <w:tc>
          <w:tcPr>
            <w:tcW w:w="10088" w:type="dxa"/>
          </w:tcPr>
          <w:p w14:paraId="08E38EDA" w14:textId="77777777" w:rsidR="00F76D6C" w:rsidRPr="00F07905" w:rsidRDefault="00F76D6C" w:rsidP="00FC12AB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</w:pPr>
            <w:r w:rsidRPr="00F07905">
              <w:t>Заполненный опросный лист просим отправить на следующ</w:t>
            </w:r>
            <w:r w:rsidR="00344998">
              <w:t>ий</w:t>
            </w:r>
            <w:r w:rsidRPr="00F07905">
              <w:t xml:space="preserve"> </w:t>
            </w:r>
            <w:r w:rsidR="00344998">
              <w:t>адрес</w:t>
            </w:r>
            <w:r w:rsidRPr="00F07905">
              <w:t>:</w:t>
            </w:r>
          </w:p>
        </w:tc>
      </w:tr>
      <w:tr w:rsidR="00344998" w:rsidRPr="00F07905" w14:paraId="71656D2A" w14:textId="77777777" w:rsidTr="00EC09E3">
        <w:trPr>
          <w:trHeight w:val="637"/>
        </w:trPr>
        <w:tc>
          <w:tcPr>
            <w:tcW w:w="10088" w:type="dxa"/>
          </w:tcPr>
          <w:p w14:paraId="260A3A25" w14:textId="6E1A1F7E" w:rsidR="00344998" w:rsidRPr="00F07905" w:rsidRDefault="00EC09E3" w:rsidP="00FC12AB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</w:pPr>
            <w:r w:rsidRPr="00FC12AB">
              <w:t>golovchenkoaa@mvsufa.ru</w:t>
            </w:r>
          </w:p>
        </w:tc>
      </w:tr>
    </w:tbl>
    <w:p w14:paraId="5E5CEDF0" w14:textId="77777777" w:rsidR="00C326E0" w:rsidRPr="002E10B8" w:rsidRDefault="00C326E0" w:rsidP="00EC09E3"/>
    <w:sectPr w:rsidR="00C326E0" w:rsidRPr="002E10B8" w:rsidSect="00D21FC5">
      <w:headerReference w:type="first" r:id="rId7"/>
      <w:pgSz w:w="11906" w:h="16838"/>
      <w:pgMar w:top="851" w:right="850" w:bottom="568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2F68" w14:textId="77777777" w:rsidR="00CF78C7" w:rsidRDefault="00CF78C7" w:rsidP="002F5C32">
      <w:pPr>
        <w:spacing w:after="0" w:line="240" w:lineRule="auto"/>
      </w:pPr>
      <w:r>
        <w:separator/>
      </w:r>
    </w:p>
  </w:endnote>
  <w:endnote w:type="continuationSeparator" w:id="0">
    <w:p w14:paraId="45C96D97" w14:textId="77777777" w:rsidR="00CF78C7" w:rsidRDefault="00CF78C7" w:rsidP="002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5FC5" w14:textId="77777777" w:rsidR="00CF78C7" w:rsidRDefault="00CF78C7" w:rsidP="002F5C32">
      <w:pPr>
        <w:spacing w:after="0" w:line="240" w:lineRule="auto"/>
      </w:pPr>
      <w:r>
        <w:separator/>
      </w:r>
    </w:p>
  </w:footnote>
  <w:footnote w:type="continuationSeparator" w:id="0">
    <w:p w14:paraId="66002525" w14:textId="77777777" w:rsidR="00CF78C7" w:rsidRDefault="00CF78C7" w:rsidP="002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61A0" w14:textId="77777777" w:rsidR="002F41A1" w:rsidRPr="00EC09E3" w:rsidRDefault="002F41A1" w:rsidP="00344998">
    <w:pPr>
      <w:pStyle w:val="a4"/>
      <w:tabs>
        <w:tab w:val="clear" w:pos="4677"/>
        <w:tab w:val="clear" w:pos="9355"/>
      </w:tabs>
      <w:ind w:left="-993"/>
      <w:rPr>
        <w:color w:val="0070C0"/>
        <w:sz w:val="28"/>
        <w:szCs w:val="28"/>
      </w:rPr>
    </w:pPr>
    <w:r w:rsidRPr="00EC09E3">
      <w:rPr>
        <w:color w:val="0070C0"/>
        <w:sz w:val="28"/>
        <w:szCs w:val="28"/>
      </w:rPr>
      <w:t>МВС МЕХАТРОНИКА</w:t>
    </w:r>
  </w:p>
  <w:p w14:paraId="39B3913A" w14:textId="38D72434" w:rsidR="002F41A1" w:rsidRPr="00EC09E3" w:rsidRDefault="002F41A1" w:rsidP="00344998">
    <w:pPr>
      <w:pStyle w:val="a4"/>
      <w:tabs>
        <w:tab w:val="clear" w:pos="4677"/>
        <w:tab w:val="clear" w:pos="9355"/>
      </w:tabs>
      <w:ind w:left="-993"/>
      <w:rPr>
        <w:color w:val="0070C0"/>
        <w:sz w:val="28"/>
        <w:szCs w:val="28"/>
      </w:rPr>
    </w:pPr>
    <w:r w:rsidRPr="00EC09E3">
      <w:rPr>
        <w:color w:val="0070C0"/>
        <w:sz w:val="28"/>
        <w:szCs w:val="28"/>
        <w:lang w:val="en-US"/>
      </w:rPr>
      <w:t>info</w:t>
    </w:r>
    <w:r w:rsidRPr="00EC09E3">
      <w:rPr>
        <w:color w:val="0070C0"/>
        <w:sz w:val="28"/>
        <w:szCs w:val="28"/>
      </w:rPr>
      <w:t>@</w:t>
    </w:r>
    <w:r w:rsidRPr="00EC09E3">
      <w:rPr>
        <w:color w:val="0070C0"/>
        <w:sz w:val="28"/>
        <w:szCs w:val="28"/>
        <w:lang w:val="en-US"/>
      </w:rPr>
      <w:t>mvsufa</w:t>
    </w:r>
    <w:r w:rsidRPr="00EC09E3">
      <w:rPr>
        <w:color w:val="0070C0"/>
        <w:sz w:val="28"/>
        <w:szCs w:val="28"/>
      </w:rPr>
      <w:t>.</w:t>
    </w:r>
    <w:r w:rsidRPr="00EC09E3">
      <w:rPr>
        <w:color w:val="0070C0"/>
        <w:sz w:val="28"/>
        <w:szCs w:val="28"/>
        <w:lang w:val="en-US"/>
      </w:rPr>
      <w:t>ru</w:t>
    </w:r>
  </w:p>
  <w:p w14:paraId="699C2E90" w14:textId="1A05D051" w:rsidR="00430D7F" w:rsidRPr="00EC09E3" w:rsidRDefault="00430D7F" w:rsidP="00344998">
    <w:pPr>
      <w:pStyle w:val="a4"/>
      <w:tabs>
        <w:tab w:val="clear" w:pos="4677"/>
      </w:tabs>
      <w:ind w:left="-993"/>
      <w:rPr>
        <w:sz w:val="28"/>
        <w:szCs w:val="28"/>
      </w:rPr>
    </w:pPr>
    <w:proofErr w:type="spellStart"/>
    <w:r w:rsidRPr="00EC09E3">
      <w:rPr>
        <w:sz w:val="28"/>
        <w:szCs w:val="28"/>
        <w:lang w:val="en-US"/>
      </w:rPr>
      <w:t>golovchenkoaa</w:t>
    </w:r>
    <w:proofErr w:type="spellEnd"/>
    <w:r w:rsidRPr="00EC09E3">
      <w:rPr>
        <w:sz w:val="28"/>
        <w:szCs w:val="28"/>
      </w:rPr>
      <w:t>@</w:t>
    </w:r>
    <w:proofErr w:type="spellStart"/>
    <w:r w:rsidRPr="00EC09E3">
      <w:rPr>
        <w:sz w:val="28"/>
        <w:szCs w:val="28"/>
        <w:lang w:val="en-US"/>
      </w:rPr>
      <w:t>mvsufa</w:t>
    </w:r>
    <w:proofErr w:type="spellEnd"/>
    <w:r w:rsidRPr="00EC09E3">
      <w:rPr>
        <w:sz w:val="28"/>
        <w:szCs w:val="28"/>
      </w:rPr>
      <w:t>.</w:t>
    </w:r>
    <w:proofErr w:type="spellStart"/>
    <w:r w:rsidRPr="00EC09E3">
      <w:rPr>
        <w:sz w:val="28"/>
        <w:szCs w:val="28"/>
        <w:lang w:val="en-US"/>
      </w:rPr>
      <w:t>ru</w:t>
    </w:r>
    <w:proofErr w:type="spellEnd"/>
  </w:p>
  <w:p w14:paraId="722CDD18" w14:textId="77777777" w:rsidR="00430D7F" w:rsidRPr="00EC09E3" w:rsidRDefault="002F41A1" w:rsidP="00344998">
    <w:pPr>
      <w:pStyle w:val="a4"/>
      <w:tabs>
        <w:tab w:val="clear" w:pos="4677"/>
      </w:tabs>
      <w:ind w:left="-993"/>
      <w:rPr>
        <w:color w:val="0070C0"/>
        <w:sz w:val="28"/>
        <w:szCs w:val="28"/>
      </w:rPr>
    </w:pPr>
    <w:r w:rsidRPr="00EC09E3">
      <w:rPr>
        <w:color w:val="0070C0"/>
        <w:sz w:val="28"/>
        <w:szCs w:val="28"/>
      </w:rPr>
      <w:t>8</w:t>
    </w:r>
    <w:r w:rsidR="00430D7F" w:rsidRPr="00EC09E3">
      <w:rPr>
        <w:color w:val="0070C0"/>
        <w:sz w:val="28"/>
        <w:szCs w:val="28"/>
      </w:rPr>
      <w:t>-</w:t>
    </w:r>
    <w:r w:rsidRPr="00EC09E3">
      <w:rPr>
        <w:color w:val="0070C0"/>
        <w:sz w:val="28"/>
        <w:szCs w:val="28"/>
      </w:rPr>
      <w:t>917-</w:t>
    </w:r>
    <w:r w:rsidR="00430D7F" w:rsidRPr="00EC09E3">
      <w:rPr>
        <w:color w:val="0070C0"/>
        <w:sz w:val="28"/>
        <w:szCs w:val="28"/>
      </w:rPr>
      <w:t>735</w:t>
    </w:r>
    <w:r w:rsidRPr="00EC09E3">
      <w:rPr>
        <w:color w:val="0070C0"/>
        <w:sz w:val="28"/>
        <w:szCs w:val="28"/>
      </w:rPr>
      <w:t>-33-98</w:t>
    </w:r>
  </w:p>
  <w:p w14:paraId="5D6A1A44" w14:textId="3E2AD914" w:rsidR="002F41A1" w:rsidRPr="00EC09E3" w:rsidRDefault="00430D7F" w:rsidP="00344998">
    <w:pPr>
      <w:pStyle w:val="a4"/>
      <w:tabs>
        <w:tab w:val="clear" w:pos="4677"/>
      </w:tabs>
      <w:ind w:left="-993"/>
      <w:rPr>
        <w:color w:val="0070C0"/>
        <w:sz w:val="28"/>
        <w:szCs w:val="28"/>
      </w:rPr>
    </w:pPr>
    <w:r w:rsidRPr="00EC09E3">
      <w:rPr>
        <w:color w:val="0070C0"/>
        <w:sz w:val="28"/>
        <w:szCs w:val="28"/>
      </w:rPr>
      <w:t>8-347-294-99-22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795A"/>
    <w:multiLevelType w:val="hybridMultilevel"/>
    <w:tmpl w:val="B84A7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6FC0"/>
    <w:multiLevelType w:val="hybridMultilevel"/>
    <w:tmpl w:val="9CBA178E"/>
    <w:lvl w:ilvl="0" w:tplc="282C9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B"/>
    <w:rsid w:val="000126AF"/>
    <w:rsid w:val="00016F1E"/>
    <w:rsid w:val="00073B2E"/>
    <w:rsid w:val="000B755A"/>
    <w:rsid w:val="00102994"/>
    <w:rsid w:val="001267A3"/>
    <w:rsid w:val="00185425"/>
    <w:rsid w:val="00197F6D"/>
    <w:rsid w:val="001A5EB6"/>
    <w:rsid w:val="001C2860"/>
    <w:rsid w:val="00231CCE"/>
    <w:rsid w:val="002A74B0"/>
    <w:rsid w:val="002B2803"/>
    <w:rsid w:val="002E10B8"/>
    <w:rsid w:val="002F41A1"/>
    <w:rsid w:val="002F5C32"/>
    <w:rsid w:val="00344998"/>
    <w:rsid w:val="003C383C"/>
    <w:rsid w:val="003C5FCB"/>
    <w:rsid w:val="003E1D66"/>
    <w:rsid w:val="003F482A"/>
    <w:rsid w:val="00423528"/>
    <w:rsid w:val="00430D7F"/>
    <w:rsid w:val="00454C4B"/>
    <w:rsid w:val="0049151E"/>
    <w:rsid w:val="00493ADC"/>
    <w:rsid w:val="004C2EDF"/>
    <w:rsid w:val="00524A9B"/>
    <w:rsid w:val="0053245F"/>
    <w:rsid w:val="00542691"/>
    <w:rsid w:val="005A5B70"/>
    <w:rsid w:val="005B6426"/>
    <w:rsid w:val="00611555"/>
    <w:rsid w:val="006B7296"/>
    <w:rsid w:val="006B7FEA"/>
    <w:rsid w:val="0076105C"/>
    <w:rsid w:val="0078386F"/>
    <w:rsid w:val="007A6CFD"/>
    <w:rsid w:val="008617E4"/>
    <w:rsid w:val="008800A4"/>
    <w:rsid w:val="008F1DFF"/>
    <w:rsid w:val="009A253B"/>
    <w:rsid w:val="00A27F90"/>
    <w:rsid w:val="00A3295F"/>
    <w:rsid w:val="00A34212"/>
    <w:rsid w:val="00A4426F"/>
    <w:rsid w:val="00A75D29"/>
    <w:rsid w:val="00AB7220"/>
    <w:rsid w:val="00AC6D37"/>
    <w:rsid w:val="00AD0B99"/>
    <w:rsid w:val="00B13188"/>
    <w:rsid w:val="00B316B6"/>
    <w:rsid w:val="00B51657"/>
    <w:rsid w:val="00BA4045"/>
    <w:rsid w:val="00BE0FCD"/>
    <w:rsid w:val="00C0708F"/>
    <w:rsid w:val="00C326E0"/>
    <w:rsid w:val="00CE09D5"/>
    <w:rsid w:val="00CF62F3"/>
    <w:rsid w:val="00CF78C7"/>
    <w:rsid w:val="00D03646"/>
    <w:rsid w:val="00D21FC5"/>
    <w:rsid w:val="00D26329"/>
    <w:rsid w:val="00D27F29"/>
    <w:rsid w:val="00D31739"/>
    <w:rsid w:val="00DC44AF"/>
    <w:rsid w:val="00E134FB"/>
    <w:rsid w:val="00E8265E"/>
    <w:rsid w:val="00E87F85"/>
    <w:rsid w:val="00EC09E3"/>
    <w:rsid w:val="00F03646"/>
    <w:rsid w:val="00F07905"/>
    <w:rsid w:val="00F31AEB"/>
    <w:rsid w:val="00F76D6C"/>
    <w:rsid w:val="00FC12AB"/>
    <w:rsid w:val="00FE012B"/>
    <w:rsid w:val="00FE48EE"/>
    <w:rsid w:val="00FF08B5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97A3D"/>
  <w15:docId w15:val="{9F1D2767-735A-45C7-9583-7ADBB01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F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F5C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F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F5C32"/>
    <w:rPr>
      <w:rFonts w:cs="Times New Roman"/>
    </w:rPr>
  </w:style>
  <w:style w:type="character" w:styleId="a8">
    <w:name w:val="Hyperlink"/>
    <w:uiPriority w:val="99"/>
    <w:rsid w:val="00454C4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A74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1592</Characters>
  <Application>Microsoft Office Word</Application>
  <DocSecurity>0</DocSecurity>
  <Lines>159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Engineer</cp:lastModifiedBy>
  <cp:revision>2</cp:revision>
  <cp:lastPrinted>2021-06-10T09:45:00Z</cp:lastPrinted>
  <dcterms:created xsi:type="dcterms:W3CDTF">2021-06-15T10:59:00Z</dcterms:created>
  <dcterms:modified xsi:type="dcterms:W3CDTF">2021-06-15T10:59:00Z</dcterms:modified>
</cp:coreProperties>
</file>